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4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40690" w:rsidTr="000141B3">
        <w:trPr>
          <w:trHeight w:val="94"/>
        </w:trPr>
        <w:tc>
          <w:tcPr>
            <w:tcW w:w="4215" w:type="dxa"/>
          </w:tcPr>
          <w:p w:rsidR="00740690" w:rsidRDefault="00740690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40690" w:rsidRDefault="00740690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40690" w:rsidRDefault="00740690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740690" w:rsidRDefault="00740690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40690" w:rsidRDefault="00740690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40690" w:rsidRDefault="00740690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0690" w:rsidRDefault="00740690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40690" w:rsidRDefault="00740690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40690" w:rsidRDefault="00740690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40690" w:rsidRDefault="00740690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080654" r:id="rId6"/>
              </w:object>
            </w:r>
          </w:p>
        </w:tc>
        <w:tc>
          <w:tcPr>
            <w:tcW w:w="3894" w:type="dxa"/>
            <w:hideMark/>
          </w:tcPr>
          <w:p w:rsidR="00740690" w:rsidRDefault="00740690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40690" w:rsidRDefault="00740690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40690" w:rsidRDefault="00740690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40690" w:rsidRDefault="00740690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40690" w:rsidRDefault="00740690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0690" w:rsidRDefault="00740690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40690" w:rsidRDefault="00740690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40690" w:rsidRDefault="00740690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40690" w:rsidRDefault="00740690" w:rsidP="00740690">
      <w:pPr>
        <w:jc w:val="both"/>
      </w:pPr>
    </w:p>
    <w:p w:rsidR="00740690" w:rsidRDefault="00740690" w:rsidP="00740690">
      <w:pPr>
        <w:jc w:val="both"/>
        <w:rPr>
          <w:sz w:val="28"/>
          <w:szCs w:val="28"/>
        </w:rPr>
      </w:pPr>
    </w:p>
    <w:p w:rsidR="00740690" w:rsidRPr="001A2AD9" w:rsidRDefault="00740690" w:rsidP="0074069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690" w:rsidRDefault="00740690" w:rsidP="0074069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09.09.2022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№ 36</w:t>
      </w:r>
    </w:p>
    <w:p w:rsidR="00740690" w:rsidRPr="000E45F0" w:rsidRDefault="00740690" w:rsidP="0074069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E45F0">
        <w:rPr>
          <w:rFonts w:ascii="Times New Roman" w:hAnsi="Times New Roman"/>
          <w:b/>
          <w:sz w:val="28"/>
          <w:szCs w:val="28"/>
        </w:rPr>
        <w:t xml:space="preserve"> присвоении  адреса </w:t>
      </w:r>
    </w:p>
    <w:p w:rsidR="00740690" w:rsidRPr="008F2DF7" w:rsidRDefault="00740690" w:rsidP="00740690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740690" w:rsidRPr="00CD6464" w:rsidRDefault="00740690" w:rsidP="0074069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740690" w:rsidRPr="00576317" w:rsidRDefault="00740690" w:rsidP="0074069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76317">
        <w:rPr>
          <w:rFonts w:ascii="Times New Roman" w:hAnsi="Times New Roman"/>
          <w:sz w:val="28"/>
          <w:szCs w:val="28"/>
        </w:rPr>
        <w:t xml:space="preserve">          1. Присвоить следующий адрес:</w:t>
      </w:r>
    </w:p>
    <w:p w:rsidR="00740690" w:rsidRPr="00F22851" w:rsidRDefault="00740690" w:rsidP="00740690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 </w:t>
      </w:r>
      <w:r w:rsidRPr="00F22851">
        <w:rPr>
          <w:sz w:val="28"/>
          <w:szCs w:val="28"/>
        </w:rPr>
        <w:t>Жилому дому с кадастровым номером 02:05:080</w:t>
      </w:r>
      <w:r>
        <w:rPr>
          <w:sz w:val="28"/>
          <w:szCs w:val="28"/>
        </w:rPr>
        <w:t>3</w:t>
      </w:r>
      <w:r w:rsidRPr="00F2285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F22851">
        <w:rPr>
          <w:sz w:val="28"/>
          <w:szCs w:val="28"/>
        </w:rPr>
        <w:t>:</w:t>
      </w:r>
      <w:r>
        <w:rPr>
          <w:sz w:val="28"/>
          <w:szCs w:val="28"/>
        </w:rPr>
        <w:t>264</w:t>
      </w:r>
      <w:r w:rsidRPr="00F2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2851">
        <w:rPr>
          <w:sz w:val="28"/>
          <w:szCs w:val="28"/>
        </w:rPr>
        <w:t>присвоить адрес:</w:t>
      </w:r>
    </w:p>
    <w:p w:rsidR="00740690" w:rsidRPr="00F22851" w:rsidRDefault="00740690" w:rsidP="00740690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сельсовет, село </w:t>
      </w:r>
      <w:proofErr w:type="spellStart"/>
      <w:r>
        <w:rPr>
          <w:sz w:val="28"/>
          <w:szCs w:val="28"/>
        </w:rPr>
        <w:t>Тряпино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Сибирская, дом 2</w:t>
      </w:r>
    </w:p>
    <w:p w:rsidR="00740690" w:rsidRPr="00557865" w:rsidRDefault="00740690" w:rsidP="0074069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740690" w:rsidRPr="00557865" w:rsidRDefault="00740690" w:rsidP="00740690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690" w:rsidRPr="00330EE6" w:rsidRDefault="00740690" w:rsidP="00740690">
      <w:pPr>
        <w:jc w:val="center"/>
        <w:rPr>
          <w:b/>
          <w:sz w:val="28"/>
          <w:szCs w:val="28"/>
        </w:rPr>
      </w:pPr>
    </w:p>
    <w:p w:rsidR="00740690" w:rsidRPr="00330EE6" w:rsidRDefault="00740690" w:rsidP="00740690">
      <w:pPr>
        <w:jc w:val="center"/>
        <w:rPr>
          <w:b/>
          <w:sz w:val="28"/>
          <w:szCs w:val="28"/>
        </w:rPr>
      </w:pPr>
    </w:p>
    <w:p w:rsidR="00740690" w:rsidRPr="00330EE6" w:rsidRDefault="00740690" w:rsidP="00740690">
      <w:pPr>
        <w:jc w:val="center"/>
        <w:rPr>
          <w:b/>
          <w:sz w:val="28"/>
          <w:szCs w:val="28"/>
        </w:rPr>
      </w:pPr>
    </w:p>
    <w:p w:rsidR="00740690" w:rsidRDefault="00740690" w:rsidP="0074069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740690" w:rsidRDefault="00740690" w:rsidP="00740690">
      <w:pPr>
        <w:ind w:firstLine="567"/>
        <w:jc w:val="both"/>
        <w:rPr>
          <w:color w:val="000000" w:themeColor="text1"/>
          <w:sz w:val="28"/>
          <w:szCs w:val="28"/>
        </w:rPr>
      </w:pPr>
    </w:p>
    <w:p w:rsidR="00A44CDF" w:rsidRDefault="00A44CDF"/>
    <w:sectPr w:rsidR="00A44CDF" w:rsidSect="00A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90"/>
    <w:rsid w:val="00740690"/>
    <w:rsid w:val="00A4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0690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740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7406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2022-09-19T05:15:00Z</dcterms:created>
  <dcterms:modified xsi:type="dcterms:W3CDTF">2022-09-19T05:16:00Z</dcterms:modified>
</cp:coreProperties>
</file>